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03E" w:rsidRDefault="00E1297E">
      <w:r>
        <w:rPr>
          <w:noProof/>
          <w:lang w:eastAsia="ru-RU"/>
        </w:rPr>
        <w:drawing>
          <wp:inline distT="0" distB="0" distL="0" distR="0">
            <wp:extent cx="6838950" cy="1008428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100861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C003E" w:rsidSect="00E1297E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1297E"/>
    <w:rsid w:val="00213BF2"/>
    <w:rsid w:val="005C003E"/>
    <w:rsid w:val="00E1297E"/>
    <w:rsid w:val="00F753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29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1297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HP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2023-01-11T17:13:00Z</dcterms:created>
  <dcterms:modified xsi:type="dcterms:W3CDTF">2023-01-11T17:14:00Z</dcterms:modified>
</cp:coreProperties>
</file>